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PROGRAMACIÓN COMPLETA – COMISIÓN DE FIESTAS DE LA MAJADA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SÁBADO 1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19.00 h. Inicio de los campeonatos de petanca femenina e infantil.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22.00 h. Tradicional chupinazo a cargo de las componentes de la comparsa mazarronera ‘Las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Gregorias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>’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Durante la noche realizaremos bingos musicales.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23.00 h. Actuación del artista Pedro el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Flamenkito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>,  FIESTA TROPICAL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01:00h. Seguimos bailando con la música del fenomenal BALLES DJ.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DOMINGO 2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11.00 h.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Masterchef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 xml:space="preserve"> junior  con la ayuda de nuestra chef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Cati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 xml:space="preserve"> Méndez.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18.00 h. Juegos infantiles y fiesta del agua con castillos hinchables acuáticos, fiesta de la espuma, música y muchas sorpresas más.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22.00 h. Comienzan los juegos de mesa con el campeonato de chinchón y truque.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22.30 h. Actuación de nuestros artistas locales F2M (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FastFood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 xml:space="preserve"> Mazarrón),  grupo en el que actúan grandes conocidos como David del Bar, Rogelio y los colegas.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LUNES 3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22.00h. Continúan los juegos de mesa. Se inicia el torneo de brisca.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MARTES 4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22.00h. Más juegos de mesa: comienzan los torneos de parchís y póker.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lastRenderedPageBreak/>
        <w:t>MIÉRCOLES 5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20.00h. Participa con nosotros en la elaboración de nuestros tradicionales pestiños a cargo de las vecinas de La Majada.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22.00h. Finales de los juegos de mesa.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JUEVES 6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22.00h. Pregón de las fiestas a cargo de nuestra querida amiga Dª Francisca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Ardil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 xml:space="preserve"> Moreno.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23.00h. Actuación del grupo musical ‘Ciudad Canalla’ y fiesta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Rockstar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>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Durante la noche se procederá a la elección de Miss Majada, Míster Majada y Reina de las fiestas.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VIERNES 7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22.00h. VI Festival de Baile de La Majada con los grupos ‘El Salitre’ y ‘De Rosa Playas de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Perchele’s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 xml:space="preserve"> que nos deleitarán con sus magníficas coreografías.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00.30 Disfruta de la mejor música actual a cargo del DJ  Little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Nookie</w:t>
      </w:r>
      <w:proofErr w:type="spellEnd"/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Durante la noche se procederá al sorteo del gran carro de la compra.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>
        <w:rPr>
          <w:rStyle w:val="nfasis"/>
          <w:rFonts w:asciiTheme="minorHAnsi" w:hAnsiTheme="minorHAnsi" w:cstheme="minorHAnsi"/>
          <w:color w:val="FF0000"/>
        </w:rPr>
        <w:t>SÁ</w:t>
      </w:r>
      <w:r w:rsidRPr="00025E09">
        <w:rPr>
          <w:rStyle w:val="nfasis"/>
          <w:rFonts w:asciiTheme="minorHAnsi" w:hAnsiTheme="minorHAnsi" w:cstheme="minorHAnsi"/>
          <w:color w:val="FF0000"/>
        </w:rPr>
        <w:t>BADO 8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11.00 h.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Masterchef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 xml:space="preserve"> junior,  la ayuda de nuestra chef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Cati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 xml:space="preserve"> Méndez.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12.45 Aperitivo en el que se podrá degustar queso y jamón ofrecido por cafetería La Fundición.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13.00 Concurso de tortillas.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18.00 h Misa en honor a la Purísima Concepción y posterior procesión con la imagen de la patrona por nuestra hermosa pedanía. Invitamos a todos nuestros vecinos y amigos a asistir vestidos de huertanos.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22.00h Gran baile y concurso de disfraces. Anímate y participa con tu mejor disfraz  con la actuación musical del grupo ‘Aires de Veleta’.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 xml:space="preserve">01.00 h. Fiesta joven con la mejor música a cargo del dj Little </w:t>
      </w:r>
      <w:proofErr w:type="spellStart"/>
      <w:r w:rsidRPr="00025E09">
        <w:rPr>
          <w:rStyle w:val="nfasis"/>
          <w:rFonts w:asciiTheme="minorHAnsi" w:hAnsiTheme="minorHAnsi" w:cstheme="minorHAnsi"/>
          <w:color w:val="000000"/>
        </w:rPr>
        <w:t>Nookie</w:t>
      </w:r>
      <w:proofErr w:type="spellEnd"/>
      <w:r w:rsidRPr="00025E09">
        <w:rPr>
          <w:rStyle w:val="nfasis"/>
          <w:rFonts w:asciiTheme="minorHAnsi" w:hAnsiTheme="minorHAnsi" w:cstheme="minorHAnsi"/>
          <w:color w:val="000000"/>
        </w:rPr>
        <w:t>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Durante la noche se llevará a cabo nuestra tradicional piñata con muchos regalos y elegiremos a Miss  y Míster visitante.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 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FF0000"/>
        </w:rPr>
      </w:pPr>
      <w:r w:rsidRPr="00025E09">
        <w:rPr>
          <w:rStyle w:val="nfasis"/>
          <w:rFonts w:asciiTheme="minorHAnsi" w:hAnsiTheme="minorHAnsi" w:cstheme="minorHAnsi"/>
          <w:color w:val="FF0000"/>
        </w:rPr>
        <w:t>DOMINGO 9 DE SEPTIEMBRE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12.00 h.  Carrera de  camareros, comprueba  tus habilidades  y equilibrios en esta divertida carrera de camareros con premios  para los que mejor lo hagan.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14.00 h. Paella gigante para todos los asistentes  cargo de nuestros queridos amigos de Puntas de Calnegre y Flora,  con una colaboración de 1 euro por plato.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15.00h. Concurso de repostería. Presenta tu postre y llévate uno de los premios que tenemos preparados.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16.00h. Corrida de cintas a caballo y pasaremos una  buena tarde con ambiente de feria.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17.30h. Actuación del artista David Andreu que amenizará la tarde con sus rumbas, sevillanas y otras versiones.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Durante la tarde realizaremos bingos musicales.</w:t>
      </w:r>
    </w:p>
    <w:p w:rsidR="00025E09" w:rsidRPr="00025E09" w:rsidRDefault="00025E09" w:rsidP="00025E09">
      <w:pPr>
        <w:pStyle w:val="NormalWeb"/>
        <w:rPr>
          <w:rFonts w:asciiTheme="minorHAnsi" w:hAnsiTheme="minorHAnsi" w:cstheme="minorHAnsi"/>
          <w:color w:val="000000"/>
        </w:rPr>
      </w:pPr>
      <w:r w:rsidRPr="00025E09">
        <w:rPr>
          <w:rStyle w:val="nfasis"/>
          <w:rFonts w:asciiTheme="minorHAnsi" w:hAnsiTheme="minorHAnsi" w:cstheme="minorHAnsi"/>
          <w:color w:val="000000"/>
        </w:rPr>
        <w:t>22.00h. Degustación de nuestros deliciosos pestiños y chocolate y fin de fiestas.</w:t>
      </w:r>
    </w:p>
    <w:p w:rsidR="00A80EAD" w:rsidRPr="00025E09" w:rsidRDefault="00025E09">
      <w:pPr>
        <w:rPr>
          <w:rFonts w:asciiTheme="minorHAnsi" w:hAnsiTheme="minorHAnsi" w:cstheme="minorHAnsi"/>
        </w:rPr>
      </w:pPr>
    </w:p>
    <w:sectPr w:rsidR="00A80EAD" w:rsidRPr="00025E09" w:rsidSect="000C055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FELayout/>
  </w:compat>
  <w:rsids>
    <w:rsidRoot w:val="00025E09"/>
    <w:rsid w:val="00025E09"/>
    <w:rsid w:val="000734E6"/>
    <w:rsid w:val="000A28A7"/>
    <w:rsid w:val="000A7CB4"/>
    <w:rsid w:val="000C0558"/>
    <w:rsid w:val="0015517E"/>
    <w:rsid w:val="00275ACA"/>
    <w:rsid w:val="002B2952"/>
    <w:rsid w:val="00300892"/>
    <w:rsid w:val="003543A8"/>
    <w:rsid w:val="00366395"/>
    <w:rsid w:val="004E11BE"/>
    <w:rsid w:val="0067347E"/>
    <w:rsid w:val="007552D4"/>
    <w:rsid w:val="008674E1"/>
    <w:rsid w:val="00894DD5"/>
    <w:rsid w:val="008D64C6"/>
    <w:rsid w:val="008E19CB"/>
    <w:rsid w:val="00990868"/>
    <w:rsid w:val="00A96AE1"/>
    <w:rsid w:val="00AB4009"/>
    <w:rsid w:val="00AD3953"/>
    <w:rsid w:val="00B550F5"/>
    <w:rsid w:val="00C6426C"/>
    <w:rsid w:val="00C762D0"/>
    <w:rsid w:val="00D93A5D"/>
    <w:rsid w:val="00DC14F0"/>
    <w:rsid w:val="00DC2551"/>
    <w:rsid w:val="00E96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CB4"/>
    <w:pPr>
      <w:widowControl w:val="0"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A7CB4"/>
    <w:pPr>
      <w:widowControl w:val="0"/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5E0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s-ES"/>
    </w:rPr>
  </w:style>
  <w:style w:type="character" w:styleId="nfasis">
    <w:name w:val="Emphasis"/>
    <w:basedOn w:val="Fuentedeprrafopredeter"/>
    <w:uiPriority w:val="20"/>
    <w:qFormat/>
    <w:rsid w:val="00025E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sticio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prensa</cp:lastModifiedBy>
  <cp:revision>1</cp:revision>
  <dcterms:created xsi:type="dcterms:W3CDTF">2018-08-29T09:19:00Z</dcterms:created>
  <dcterms:modified xsi:type="dcterms:W3CDTF">2018-08-29T09:20:00Z</dcterms:modified>
</cp:coreProperties>
</file>